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3C" w:rsidRDefault="00F37F3C">
      <w:pPr>
        <w:rPr>
          <w:sz w:val="28"/>
          <w:szCs w:val="28"/>
        </w:rPr>
      </w:pPr>
      <w:r w:rsidRPr="00F37F3C">
        <w:rPr>
          <w:sz w:val="28"/>
          <w:szCs w:val="28"/>
        </w:rPr>
        <w:t>Mamo, tato zapytaj mnie lub sprawdź, czy umiem, czy potrafię…</w:t>
      </w:r>
    </w:p>
    <w:p w:rsidR="007919C8" w:rsidRDefault="007919C8"/>
    <w:p w:rsidR="007919C8" w:rsidRPr="00796E9A" w:rsidRDefault="008B7E57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>p</w:t>
      </w:r>
      <w:r w:rsidR="00F37F3C" w:rsidRPr="00796E9A">
        <w:rPr>
          <w:sz w:val="24"/>
          <w:szCs w:val="24"/>
        </w:rPr>
        <w:t xml:space="preserve">rzeliczać </w:t>
      </w:r>
      <w:r w:rsidR="007919C8" w:rsidRPr="00796E9A">
        <w:rPr>
          <w:sz w:val="24"/>
          <w:szCs w:val="24"/>
        </w:rPr>
        <w:t>elementy w dostępnym</w:t>
      </w:r>
      <w:r w:rsidR="00F37F3C" w:rsidRPr="00796E9A">
        <w:rPr>
          <w:sz w:val="24"/>
          <w:szCs w:val="24"/>
        </w:rPr>
        <w:t xml:space="preserve"> sobie</w:t>
      </w:r>
      <w:r w:rsidR="007919C8" w:rsidRPr="00796E9A">
        <w:rPr>
          <w:sz w:val="24"/>
          <w:szCs w:val="24"/>
        </w:rPr>
        <w:t xml:space="preserve"> zakresie</w:t>
      </w:r>
    </w:p>
    <w:p w:rsidR="0034455C" w:rsidRPr="00796E9A" w:rsidRDefault="008B7E57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>p</w:t>
      </w:r>
      <w:r w:rsidR="00005811" w:rsidRPr="00796E9A">
        <w:rPr>
          <w:sz w:val="24"/>
          <w:szCs w:val="24"/>
        </w:rPr>
        <w:t>owiedzi</w:t>
      </w:r>
      <w:r w:rsidR="00B9119D">
        <w:rPr>
          <w:sz w:val="24"/>
          <w:szCs w:val="24"/>
        </w:rPr>
        <w:t>eć wiersz</w:t>
      </w:r>
      <w:r w:rsidR="00005811" w:rsidRPr="00796E9A">
        <w:rPr>
          <w:sz w:val="24"/>
          <w:szCs w:val="24"/>
        </w:rPr>
        <w:t xml:space="preserve"> „</w:t>
      </w:r>
      <w:r w:rsidR="00B25772">
        <w:rPr>
          <w:sz w:val="24"/>
          <w:szCs w:val="24"/>
        </w:rPr>
        <w:t>Karotka</w:t>
      </w:r>
      <w:r w:rsidR="0082363B" w:rsidRPr="00796E9A">
        <w:rPr>
          <w:sz w:val="24"/>
          <w:szCs w:val="24"/>
        </w:rPr>
        <w:t>”</w:t>
      </w:r>
    </w:p>
    <w:p w:rsidR="007919C8" w:rsidRPr="00796E9A" w:rsidRDefault="00B25772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rozróżnić figury geometryczne</w:t>
      </w:r>
    </w:p>
    <w:p w:rsidR="007919C8" w:rsidRPr="00796E9A" w:rsidRDefault="008B7E57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>o</w:t>
      </w:r>
      <w:r w:rsidR="00F37F3C" w:rsidRPr="00796E9A">
        <w:rPr>
          <w:sz w:val="24"/>
          <w:szCs w:val="24"/>
        </w:rPr>
        <w:t>dpowiadać na proste pyt</w:t>
      </w:r>
      <w:r w:rsidR="002C36E5" w:rsidRPr="00796E9A">
        <w:rPr>
          <w:sz w:val="24"/>
          <w:szCs w:val="24"/>
        </w:rPr>
        <w:t>ania dotyczące wysłuchanego wiersza,</w:t>
      </w:r>
      <w:r w:rsidRPr="00796E9A">
        <w:rPr>
          <w:sz w:val="24"/>
          <w:szCs w:val="24"/>
        </w:rPr>
        <w:t xml:space="preserve"> </w:t>
      </w:r>
      <w:r w:rsidR="002C36E5" w:rsidRPr="00796E9A">
        <w:rPr>
          <w:sz w:val="24"/>
          <w:szCs w:val="24"/>
        </w:rPr>
        <w:t>opowiadania</w:t>
      </w:r>
    </w:p>
    <w:p w:rsidR="003C676A" w:rsidRDefault="008B7E57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 xml:space="preserve">podać </w:t>
      </w:r>
      <w:r w:rsidR="00B25772">
        <w:rPr>
          <w:sz w:val="24"/>
          <w:szCs w:val="24"/>
        </w:rPr>
        <w:t>kolory koszy do segregacji śmieci i ich zastosowanie</w:t>
      </w:r>
    </w:p>
    <w:p w:rsidR="0037353B" w:rsidRPr="00796E9A" w:rsidRDefault="0037353B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wymienić kilka </w:t>
      </w:r>
      <w:r w:rsidR="00B25772">
        <w:rPr>
          <w:sz w:val="24"/>
          <w:szCs w:val="24"/>
        </w:rPr>
        <w:t>zwierząt pod ochroną</w:t>
      </w:r>
    </w:p>
    <w:p w:rsidR="006D593B" w:rsidRPr="00796E9A" w:rsidRDefault="008B7E57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>u</w:t>
      </w:r>
      <w:r w:rsidR="00EF3212" w:rsidRPr="00796E9A">
        <w:rPr>
          <w:sz w:val="24"/>
          <w:szCs w:val="24"/>
        </w:rPr>
        <w:t>ważnie słuchać czytanych mi</w:t>
      </w:r>
      <w:r w:rsidR="003C676A" w:rsidRPr="00796E9A">
        <w:rPr>
          <w:sz w:val="24"/>
          <w:szCs w:val="24"/>
        </w:rPr>
        <w:t xml:space="preserve"> wierszy, </w:t>
      </w:r>
      <w:r w:rsidR="00EF3212" w:rsidRPr="00796E9A">
        <w:rPr>
          <w:sz w:val="24"/>
          <w:szCs w:val="24"/>
        </w:rPr>
        <w:t xml:space="preserve">krótkich </w:t>
      </w:r>
      <w:r w:rsidR="00F37F3C" w:rsidRPr="00796E9A">
        <w:rPr>
          <w:sz w:val="24"/>
          <w:szCs w:val="24"/>
        </w:rPr>
        <w:t>opowiadań</w:t>
      </w:r>
      <w:r w:rsidR="003C676A" w:rsidRPr="00796E9A">
        <w:rPr>
          <w:sz w:val="24"/>
          <w:szCs w:val="24"/>
        </w:rPr>
        <w:t>, baśni</w:t>
      </w:r>
      <w:r w:rsidR="00F37F3C" w:rsidRPr="00796E9A">
        <w:rPr>
          <w:sz w:val="24"/>
          <w:szCs w:val="24"/>
        </w:rPr>
        <w:t xml:space="preserve"> </w:t>
      </w:r>
    </w:p>
    <w:p w:rsidR="00F37F3C" w:rsidRPr="00796E9A" w:rsidRDefault="00D639BC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opowiedzieć  j</w:t>
      </w:r>
      <w:r w:rsidR="008B7E57" w:rsidRPr="00796E9A">
        <w:rPr>
          <w:sz w:val="24"/>
          <w:szCs w:val="24"/>
        </w:rPr>
        <w:t xml:space="preserve">akie są </w:t>
      </w:r>
      <w:r w:rsidR="00B25772">
        <w:rPr>
          <w:sz w:val="24"/>
          <w:szCs w:val="24"/>
        </w:rPr>
        <w:t>zwyczaje Wielkanocne</w:t>
      </w:r>
    </w:p>
    <w:p w:rsidR="003C676A" w:rsidRPr="00796E9A" w:rsidRDefault="008B7E57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>z</w:t>
      </w:r>
      <w:r w:rsidR="003C676A" w:rsidRPr="00796E9A">
        <w:rPr>
          <w:sz w:val="24"/>
          <w:szCs w:val="24"/>
        </w:rPr>
        <w:t>aśpiewać pios</w:t>
      </w:r>
      <w:r w:rsidRPr="00796E9A">
        <w:rPr>
          <w:sz w:val="24"/>
          <w:szCs w:val="24"/>
        </w:rPr>
        <w:t>enkę „</w:t>
      </w:r>
      <w:r w:rsidR="00B25772">
        <w:rPr>
          <w:sz w:val="24"/>
          <w:szCs w:val="24"/>
        </w:rPr>
        <w:t>Dziwne jajka</w:t>
      </w:r>
      <w:r w:rsidR="003C676A" w:rsidRPr="00796E9A">
        <w:rPr>
          <w:sz w:val="24"/>
          <w:szCs w:val="24"/>
        </w:rPr>
        <w:t>”</w:t>
      </w:r>
    </w:p>
    <w:p w:rsidR="00EF3212" w:rsidRPr="00796E9A" w:rsidRDefault="00E51574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>d</w:t>
      </w:r>
      <w:r w:rsidR="006D593B" w:rsidRPr="00796E9A">
        <w:rPr>
          <w:sz w:val="24"/>
          <w:szCs w:val="24"/>
        </w:rPr>
        <w:t xml:space="preserve">zielić </w:t>
      </w:r>
      <w:r w:rsidR="0082363B" w:rsidRPr="00796E9A">
        <w:rPr>
          <w:sz w:val="24"/>
          <w:szCs w:val="24"/>
        </w:rPr>
        <w:t>na sylaby wyrazy oraz tworzyć wyraz na podstawie pierwszej sylaby</w:t>
      </w:r>
    </w:p>
    <w:p w:rsidR="0027348B" w:rsidRPr="00796E9A" w:rsidRDefault="00E51574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>w</w:t>
      </w:r>
      <w:r w:rsidR="0027348B" w:rsidRPr="00796E9A">
        <w:rPr>
          <w:sz w:val="24"/>
          <w:szCs w:val="24"/>
        </w:rPr>
        <w:t>ykonać proste ćwiczenia gimnastyczne (przysiady, skłony, pajacyki, skręty tułowia</w:t>
      </w:r>
      <w:r w:rsidR="00AB4584" w:rsidRPr="00796E9A">
        <w:rPr>
          <w:sz w:val="24"/>
          <w:szCs w:val="24"/>
        </w:rPr>
        <w:t>, podskoki naprzemienne</w:t>
      </w:r>
      <w:r w:rsidR="0027348B" w:rsidRPr="00796E9A">
        <w:rPr>
          <w:sz w:val="24"/>
          <w:szCs w:val="24"/>
        </w:rPr>
        <w:t>)</w:t>
      </w:r>
    </w:p>
    <w:p w:rsidR="00802F4B" w:rsidRPr="0029446B" w:rsidRDefault="00E51574" w:rsidP="0029446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>o</w:t>
      </w:r>
      <w:r w:rsidR="00802F4B" w:rsidRPr="00796E9A">
        <w:rPr>
          <w:sz w:val="24"/>
          <w:szCs w:val="24"/>
        </w:rPr>
        <w:t>rientować się w schema</w:t>
      </w:r>
      <w:r w:rsidR="00D639BC">
        <w:rPr>
          <w:sz w:val="24"/>
          <w:szCs w:val="24"/>
        </w:rPr>
        <w:t xml:space="preserve">cie własnego ciała </w:t>
      </w:r>
    </w:p>
    <w:p w:rsidR="00AB4584" w:rsidRPr="00796E9A" w:rsidRDefault="00E51574" w:rsidP="00796E9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6E9A">
        <w:rPr>
          <w:sz w:val="24"/>
          <w:szCs w:val="24"/>
        </w:rPr>
        <w:t>s</w:t>
      </w:r>
      <w:r w:rsidR="007A4E3E" w:rsidRPr="00796E9A">
        <w:rPr>
          <w:sz w:val="24"/>
          <w:szCs w:val="24"/>
        </w:rPr>
        <w:t>amodzielnie przebierać się w strój gimnast</w:t>
      </w:r>
      <w:r w:rsidR="005761B7" w:rsidRPr="00796E9A">
        <w:rPr>
          <w:sz w:val="24"/>
          <w:szCs w:val="24"/>
        </w:rPr>
        <w:t>y</w:t>
      </w:r>
      <w:r w:rsidR="007A4E3E" w:rsidRPr="00796E9A">
        <w:rPr>
          <w:sz w:val="24"/>
          <w:szCs w:val="24"/>
        </w:rPr>
        <w:t>czny</w:t>
      </w:r>
    </w:p>
    <w:p w:rsidR="00D15DB6" w:rsidRPr="00B25772" w:rsidRDefault="002D686B" w:rsidP="00796E9A">
      <w:pPr>
        <w:pStyle w:val="Akapitzlist"/>
        <w:numPr>
          <w:ilvl w:val="0"/>
          <w:numId w:val="1"/>
        </w:numPr>
      </w:pPr>
      <w:r w:rsidRPr="00796E9A">
        <w:rPr>
          <w:sz w:val="24"/>
          <w:szCs w:val="24"/>
        </w:rPr>
        <w:t>o</w:t>
      </w:r>
      <w:r w:rsidR="00D15DB6" w:rsidRPr="00796E9A">
        <w:rPr>
          <w:sz w:val="24"/>
          <w:szCs w:val="24"/>
        </w:rPr>
        <w:t>powiedzieć co się dzieje na obrazku</w:t>
      </w:r>
    </w:p>
    <w:p w:rsidR="00B25772" w:rsidRPr="008B47AF" w:rsidRDefault="008B47AF" w:rsidP="00796E9A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>wie jakie miasto jest stolicą Polski</w:t>
      </w:r>
    </w:p>
    <w:p w:rsidR="008B47AF" w:rsidRPr="008B47AF" w:rsidRDefault="008B47AF" w:rsidP="00796E9A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>zna polskie symbole narodowe</w:t>
      </w:r>
    </w:p>
    <w:p w:rsidR="008B47AF" w:rsidRDefault="008B47AF" w:rsidP="00796E9A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>zna hymn (pierwszą zwrotkę i refren) wie w jakich sytuacjach jest śpiewany</w:t>
      </w:r>
      <w:bookmarkStart w:id="0" w:name="_GoBack"/>
      <w:bookmarkEnd w:id="0"/>
    </w:p>
    <w:p w:rsidR="00802F4B" w:rsidRDefault="00802F4B"/>
    <w:p w:rsidR="007919C8" w:rsidRDefault="007919C8"/>
    <w:sectPr w:rsidR="007919C8" w:rsidSect="00F1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9096D"/>
    <w:multiLevelType w:val="hybridMultilevel"/>
    <w:tmpl w:val="AD589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C8"/>
    <w:rsid w:val="00005811"/>
    <w:rsid w:val="00140A95"/>
    <w:rsid w:val="0027348B"/>
    <w:rsid w:val="0029446B"/>
    <w:rsid w:val="002C36E5"/>
    <w:rsid w:val="002D686B"/>
    <w:rsid w:val="0034455C"/>
    <w:rsid w:val="0037353B"/>
    <w:rsid w:val="003C676A"/>
    <w:rsid w:val="0048777B"/>
    <w:rsid w:val="005761B7"/>
    <w:rsid w:val="006257AF"/>
    <w:rsid w:val="006262BB"/>
    <w:rsid w:val="00687EFC"/>
    <w:rsid w:val="006D593B"/>
    <w:rsid w:val="00731470"/>
    <w:rsid w:val="007919C8"/>
    <w:rsid w:val="00796E9A"/>
    <w:rsid w:val="007A4E3E"/>
    <w:rsid w:val="00802F4B"/>
    <w:rsid w:val="0082363B"/>
    <w:rsid w:val="008B47AF"/>
    <w:rsid w:val="008B7E57"/>
    <w:rsid w:val="00926F63"/>
    <w:rsid w:val="00933D7A"/>
    <w:rsid w:val="00945479"/>
    <w:rsid w:val="00A679BB"/>
    <w:rsid w:val="00AB4584"/>
    <w:rsid w:val="00AD05E4"/>
    <w:rsid w:val="00B1599F"/>
    <w:rsid w:val="00B25772"/>
    <w:rsid w:val="00B9119D"/>
    <w:rsid w:val="00D15DB6"/>
    <w:rsid w:val="00D4557D"/>
    <w:rsid w:val="00D639BC"/>
    <w:rsid w:val="00E51574"/>
    <w:rsid w:val="00EB21AB"/>
    <w:rsid w:val="00EF3212"/>
    <w:rsid w:val="00F14C70"/>
    <w:rsid w:val="00F37F3C"/>
    <w:rsid w:val="00F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C43B"/>
  <w15:docId w15:val="{F54207D1-5BD1-47A2-A4A0-5571CE0E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C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79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Iwona</cp:lastModifiedBy>
  <cp:revision>2</cp:revision>
  <dcterms:created xsi:type="dcterms:W3CDTF">2025-03-31T06:38:00Z</dcterms:created>
  <dcterms:modified xsi:type="dcterms:W3CDTF">2025-03-31T06:38:00Z</dcterms:modified>
</cp:coreProperties>
</file>